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129D" w:rsidRDefault="00C4129D" w:rsidP="00882F2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C4573" w:rsidRPr="009C4573" w:rsidRDefault="00510869" w:rsidP="009C4573">
      <w:pPr>
        <w:ind w:firstLine="708"/>
        <w:jc w:val="both"/>
        <w:rPr>
          <w:bCs/>
          <w:sz w:val="24"/>
          <w:szCs w:val="24"/>
        </w:rPr>
      </w:pPr>
      <w:r w:rsidRPr="00857B3B">
        <w:rPr>
          <w:rFonts w:ascii="Times New Roman" w:hAnsi="Times New Roman" w:cs="Times New Roman"/>
          <w:sz w:val="24"/>
          <w:szCs w:val="24"/>
        </w:rPr>
        <w:t>Схема ра</w:t>
      </w:r>
      <w:r w:rsidR="00D11744" w:rsidRPr="00857B3B">
        <w:rPr>
          <w:rFonts w:ascii="Times New Roman" w:hAnsi="Times New Roman" w:cs="Times New Roman"/>
          <w:sz w:val="24"/>
          <w:szCs w:val="24"/>
        </w:rPr>
        <w:t xml:space="preserve">сположения </w:t>
      </w:r>
      <w:r w:rsidR="002005FA" w:rsidRPr="00857B3B">
        <w:rPr>
          <w:rFonts w:ascii="Times New Roman" w:hAnsi="Times New Roman" w:cs="Times New Roman"/>
          <w:sz w:val="24"/>
          <w:szCs w:val="24"/>
        </w:rPr>
        <w:t>земельного участка</w:t>
      </w:r>
      <w:r w:rsidR="004F2574">
        <w:rPr>
          <w:rFonts w:ascii="Times New Roman" w:hAnsi="Times New Roman" w:cs="Times New Roman"/>
          <w:sz w:val="24"/>
          <w:szCs w:val="24"/>
        </w:rPr>
        <w:t xml:space="preserve"> с кадастровым номером 29:07:</w:t>
      </w:r>
      <w:r w:rsidR="00180C98">
        <w:rPr>
          <w:rFonts w:ascii="Times New Roman" w:hAnsi="Times New Roman" w:cs="Times New Roman"/>
          <w:sz w:val="24"/>
          <w:szCs w:val="24"/>
        </w:rPr>
        <w:t>1223</w:t>
      </w:r>
      <w:r w:rsidR="004F2574">
        <w:rPr>
          <w:rFonts w:ascii="Times New Roman" w:hAnsi="Times New Roman" w:cs="Times New Roman"/>
          <w:sz w:val="24"/>
          <w:szCs w:val="24"/>
        </w:rPr>
        <w:t>01:</w:t>
      </w:r>
      <w:r w:rsidR="00180C98">
        <w:rPr>
          <w:rFonts w:ascii="Times New Roman" w:hAnsi="Times New Roman" w:cs="Times New Roman"/>
          <w:sz w:val="24"/>
          <w:szCs w:val="24"/>
        </w:rPr>
        <w:t>4573</w:t>
      </w:r>
      <w:r w:rsidR="008A2C46">
        <w:rPr>
          <w:rFonts w:ascii="Times New Roman" w:hAnsi="Times New Roman" w:cs="Times New Roman"/>
          <w:sz w:val="24"/>
          <w:szCs w:val="24"/>
        </w:rPr>
        <w:t xml:space="preserve">, </w:t>
      </w:r>
      <w:r w:rsidR="00625753" w:rsidRPr="00857B3B">
        <w:rPr>
          <w:rFonts w:ascii="Times New Roman" w:hAnsi="Times New Roman" w:cs="Times New Roman"/>
          <w:sz w:val="24"/>
          <w:szCs w:val="24"/>
        </w:rPr>
        <w:t xml:space="preserve">расположенного по адресу: </w:t>
      </w:r>
      <w:r w:rsidR="009C4573" w:rsidRPr="009C4573">
        <w:rPr>
          <w:rFonts w:ascii="Times New Roman" w:hAnsi="Times New Roman" w:cs="Times New Roman"/>
          <w:bCs/>
          <w:sz w:val="24"/>
          <w:szCs w:val="24"/>
        </w:rPr>
        <w:t xml:space="preserve">Архангельская область, </w:t>
      </w:r>
      <w:proofErr w:type="spellStart"/>
      <w:r w:rsidR="008A2C46">
        <w:rPr>
          <w:rFonts w:ascii="Times New Roman" w:hAnsi="Times New Roman" w:cs="Times New Roman"/>
          <w:bCs/>
          <w:sz w:val="24"/>
          <w:szCs w:val="24"/>
        </w:rPr>
        <w:t>Котласский</w:t>
      </w:r>
      <w:proofErr w:type="spellEnd"/>
      <w:r w:rsidR="00180C98">
        <w:rPr>
          <w:rFonts w:ascii="Times New Roman" w:hAnsi="Times New Roman" w:cs="Times New Roman"/>
          <w:bCs/>
          <w:sz w:val="24"/>
          <w:szCs w:val="24"/>
        </w:rPr>
        <w:t xml:space="preserve"> район</w:t>
      </w:r>
      <w:r w:rsidR="008A2C46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180C98">
        <w:rPr>
          <w:rFonts w:ascii="Times New Roman" w:hAnsi="Times New Roman" w:cs="Times New Roman"/>
          <w:bCs/>
          <w:sz w:val="24"/>
          <w:szCs w:val="24"/>
        </w:rPr>
        <w:t>муниципальное образование «</w:t>
      </w:r>
      <w:proofErr w:type="spellStart"/>
      <w:r w:rsidR="00180C98">
        <w:rPr>
          <w:rFonts w:ascii="Times New Roman" w:hAnsi="Times New Roman" w:cs="Times New Roman"/>
          <w:bCs/>
          <w:sz w:val="24"/>
          <w:szCs w:val="24"/>
        </w:rPr>
        <w:t>Приводинское</w:t>
      </w:r>
      <w:proofErr w:type="spellEnd"/>
      <w:r w:rsidR="00180C98">
        <w:rPr>
          <w:rFonts w:ascii="Times New Roman" w:hAnsi="Times New Roman" w:cs="Times New Roman"/>
          <w:bCs/>
          <w:sz w:val="24"/>
          <w:szCs w:val="24"/>
        </w:rPr>
        <w:t>», пос. Приводино, ул. Строителей, участок 6-а</w:t>
      </w:r>
    </w:p>
    <w:p w:rsidR="00180C98" w:rsidRDefault="00180C98" w:rsidP="009C4573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9A3B3C5" wp14:editId="7F37333E">
            <wp:extent cx="5533750" cy="41433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28202" t="12406" r="9304" b="4407"/>
                    <a:stretch/>
                  </pic:blipFill>
                  <pic:spPr bwMode="auto">
                    <a:xfrm>
                      <a:off x="0" y="0"/>
                      <a:ext cx="5542907" cy="41502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0C98" w:rsidRPr="00180C98" w:rsidRDefault="00180C98" w:rsidP="00180C98">
      <w:pPr>
        <w:rPr>
          <w:lang w:eastAsia="ru-RU"/>
        </w:rPr>
      </w:pPr>
    </w:p>
    <w:p w:rsidR="00180C98" w:rsidRDefault="00180C98" w:rsidP="00180C98">
      <w:pPr>
        <w:rPr>
          <w:lang w:eastAsia="ru-RU"/>
        </w:rPr>
      </w:pPr>
    </w:p>
    <w:p w:rsidR="00586DF1" w:rsidRPr="00180C98" w:rsidRDefault="00180C98" w:rsidP="00180C98">
      <w:pPr>
        <w:tabs>
          <w:tab w:val="left" w:pos="4080"/>
        </w:tabs>
        <w:rPr>
          <w:lang w:eastAsia="ru-RU"/>
        </w:rPr>
      </w:pPr>
      <w:r>
        <w:rPr>
          <w:lang w:eastAsia="ru-RU"/>
        </w:rPr>
        <w:tab/>
      </w:r>
      <w:bookmarkStart w:id="0" w:name="_GoBack"/>
      <w:bookmarkEnd w:id="0"/>
    </w:p>
    <w:sectPr w:rsidR="00586DF1" w:rsidRPr="00180C98" w:rsidSect="00C66F00">
      <w:pgSz w:w="11907" w:h="16840" w:code="9"/>
      <w:pgMar w:top="425" w:right="708" w:bottom="567" w:left="0" w:header="0" w:footer="0" w:gutter="1134"/>
      <w:cols w:space="708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rawingGridVerticalSpacing w:val="163"/>
  <w:displayHorizontalDrawingGridEvery w:val="0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AB136C"/>
    <w:rsid w:val="0000458E"/>
    <w:rsid w:val="000140AD"/>
    <w:rsid w:val="00036D83"/>
    <w:rsid w:val="00121A64"/>
    <w:rsid w:val="00141502"/>
    <w:rsid w:val="00180C98"/>
    <w:rsid w:val="001B3A5F"/>
    <w:rsid w:val="001F5D26"/>
    <w:rsid w:val="002005FA"/>
    <w:rsid w:val="00221EB4"/>
    <w:rsid w:val="002602EA"/>
    <w:rsid w:val="002716F2"/>
    <w:rsid w:val="002A418E"/>
    <w:rsid w:val="002B34DC"/>
    <w:rsid w:val="002C78BB"/>
    <w:rsid w:val="002E0F87"/>
    <w:rsid w:val="00345843"/>
    <w:rsid w:val="004127C0"/>
    <w:rsid w:val="0042720B"/>
    <w:rsid w:val="004B73E0"/>
    <w:rsid w:val="004F1FD6"/>
    <w:rsid w:val="004F2574"/>
    <w:rsid w:val="00510869"/>
    <w:rsid w:val="00586DF1"/>
    <w:rsid w:val="005C2ADC"/>
    <w:rsid w:val="005D69FF"/>
    <w:rsid w:val="005F07DB"/>
    <w:rsid w:val="00604699"/>
    <w:rsid w:val="00625753"/>
    <w:rsid w:val="00664AC3"/>
    <w:rsid w:val="0069058E"/>
    <w:rsid w:val="00702916"/>
    <w:rsid w:val="007D3EC5"/>
    <w:rsid w:val="007E79E2"/>
    <w:rsid w:val="00831F57"/>
    <w:rsid w:val="0084783B"/>
    <w:rsid w:val="00857B3B"/>
    <w:rsid w:val="00860E22"/>
    <w:rsid w:val="00882F23"/>
    <w:rsid w:val="008A2C46"/>
    <w:rsid w:val="008B6BEB"/>
    <w:rsid w:val="008E4048"/>
    <w:rsid w:val="00917B37"/>
    <w:rsid w:val="00987F4E"/>
    <w:rsid w:val="009C4573"/>
    <w:rsid w:val="00A65C54"/>
    <w:rsid w:val="00AB136C"/>
    <w:rsid w:val="00B9798D"/>
    <w:rsid w:val="00BB36B8"/>
    <w:rsid w:val="00BC27BF"/>
    <w:rsid w:val="00C323D9"/>
    <w:rsid w:val="00C4129D"/>
    <w:rsid w:val="00C66F00"/>
    <w:rsid w:val="00CF41E9"/>
    <w:rsid w:val="00D11744"/>
    <w:rsid w:val="00D13A7C"/>
    <w:rsid w:val="00D26086"/>
    <w:rsid w:val="00D70C86"/>
    <w:rsid w:val="00D81860"/>
    <w:rsid w:val="00E07F3B"/>
    <w:rsid w:val="00E37103"/>
    <w:rsid w:val="00EA3B5E"/>
    <w:rsid w:val="00F12199"/>
    <w:rsid w:val="00F24862"/>
    <w:rsid w:val="00F45B0E"/>
    <w:rsid w:val="00F778D3"/>
    <w:rsid w:val="00F839C8"/>
    <w:rsid w:val="00FE7EA9"/>
    <w:rsid w:val="00FF4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27B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2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C2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27B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2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C2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221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1</Pages>
  <Words>35</Words>
  <Characters>204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Екатерина А. Вохминова</cp:lastModifiedBy>
  <cp:revision>64</cp:revision>
  <cp:lastPrinted>2025-07-25T14:22:00Z</cp:lastPrinted>
  <dcterms:created xsi:type="dcterms:W3CDTF">2023-06-01T12:36:00Z</dcterms:created>
  <dcterms:modified xsi:type="dcterms:W3CDTF">2025-07-25T14:22:00Z</dcterms:modified>
</cp:coreProperties>
</file>